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9456" w14:textId="77777777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bookmarkStart w:id="0" w:name="_Hlk146283047"/>
      <w:bookmarkStart w:id="1" w:name="_GoBack"/>
      <w:bookmarkEnd w:id="1"/>
      <w:r w:rsidRPr="00B671A3">
        <w:rPr>
          <w:rFonts w:ascii="Times New Roman" w:hAnsi="Times New Roman" w:cs="Times New Roman"/>
          <w:b/>
        </w:rPr>
        <w:t>SOSYAL BİLİMLER ENSTİTÜSÜ</w:t>
      </w:r>
    </w:p>
    <w:p w14:paraId="3622843B" w14:textId="77777777" w:rsidR="00D93612" w:rsidRPr="00B671A3" w:rsidRDefault="00C504C1" w:rsidP="00D93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</w:t>
      </w:r>
      <w:r w:rsidR="009C631B">
        <w:rPr>
          <w:rFonts w:ascii="Times New Roman" w:hAnsi="Times New Roman" w:cs="Times New Roman"/>
          <w:b/>
        </w:rPr>
        <w:t xml:space="preserve">BAHAR </w:t>
      </w:r>
      <w:r w:rsidR="00D93612" w:rsidRPr="00B671A3">
        <w:rPr>
          <w:rFonts w:ascii="Times New Roman" w:hAnsi="Times New Roman" w:cs="Times New Roman"/>
          <w:b/>
        </w:rPr>
        <w:t xml:space="preserve">YARIYILI YENİ MEDYA </w:t>
      </w:r>
      <w:r w:rsidR="00D93612">
        <w:rPr>
          <w:rFonts w:ascii="Times New Roman" w:hAnsi="Times New Roman" w:cs="Times New Roman"/>
          <w:b/>
        </w:rPr>
        <w:t xml:space="preserve">ANA BİLİM DALI </w:t>
      </w:r>
      <w:r w:rsidR="00D93612" w:rsidRPr="00B671A3">
        <w:rPr>
          <w:rFonts w:ascii="Times New Roman" w:hAnsi="Times New Roman" w:cs="Times New Roman"/>
          <w:b/>
        </w:rPr>
        <w:t>TEZ</w:t>
      </w:r>
      <w:r w:rsidR="00D93612">
        <w:rPr>
          <w:rFonts w:ascii="Times New Roman" w:hAnsi="Times New Roman" w:cs="Times New Roman"/>
          <w:b/>
        </w:rPr>
        <w:t>SİZ</w:t>
      </w:r>
      <w:r w:rsidR="00D93612" w:rsidRPr="00B671A3">
        <w:rPr>
          <w:rFonts w:ascii="Times New Roman" w:hAnsi="Times New Roman" w:cs="Times New Roman"/>
          <w:b/>
        </w:rPr>
        <w:t xml:space="preserve"> YÜKSEK LİSANS </w:t>
      </w:r>
      <w:r w:rsidR="00D93612">
        <w:rPr>
          <w:rFonts w:ascii="Times New Roman" w:hAnsi="Times New Roman" w:cs="Times New Roman"/>
          <w:b/>
        </w:rPr>
        <w:t>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B3028A" w:rsidRPr="00B671A3" w14:paraId="04581FA4" w14:textId="77777777" w:rsidTr="004D0E45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65378EDE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C6C6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5187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7956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DB8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39C8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9DE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5E4B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B3028A" w:rsidRPr="00B671A3" w14:paraId="472CE264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43C2997E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3D9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8B86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653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4759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D16F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80B1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D965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7E72FAEB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1FF5E2FB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8A0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10E1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60C1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9DDC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E14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514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438B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38E769FD" w14:textId="77777777" w:rsidTr="004D0E45">
        <w:trPr>
          <w:trHeight w:hRule="exact" w:val="161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F7E5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706C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14:paraId="67D4BE2B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79056C7" w14:textId="77777777" w:rsidR="00923D1F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14:paraId="5E12BD82" w14:textId="7871A149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0432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14:paraId="0628A857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0CED198" w14:textId="77777777" w:rsidR="00923D1F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14:paraId="2FE8860F" w14:textId="1245B17F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7FC34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14:paraId="6B731215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8899C80" w14:textId="77777777" w:rsidR="00923D1F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14:paraId="38F982D6" w14:textId="35DABC0E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20A3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DF57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C314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B220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2CD8AFE6" w14:textId="77777777" w:rsidTr="007D64CF">
        <w:trPr>
          <w:trHeight w:hRule="exact" w:val="141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EC3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34F3" w14:textId="77777777" w:rsidR="00923D1F" w:rsidRDefault="00923D1F" w:rsidP="00923D1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728-</w:t>
            </w:r>
            <w:r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14:paraId="31EB1742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63B30AE" w14:textId="22E815AC" w:rsidR="00D93612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0FE9" w14:textId="77777777" w:rsidR="00923D1F" w:rsidRDefault="00923D1F" w:rsidP="00923D1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728-</w:t>
            </w:r>
            <w:r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14:paraId="17C70F8D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7B14A19" w14:textId="4AAC46A6" w:rsidR="00D93612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979E" w14:textId="77777777"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A4556DF" w14:textId="77777777" w:rsidR="00923D1F" w:rsidRDefault="00923D1F" w:rsidP="00923D1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728-</w:t>
            </w:r>
            <w:r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14:paraId="11226B7A" w14:textId="77777777" w:rsidR="00923D1F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8A233D7" w14:textId="7081DF37" w:rsidR="00D93612" w:rsidRPr="002B542A" w:rsidRDefault="00923D1F" w:rsidP="00923D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AD2C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6AAC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FB5C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DF13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1BC0E512" w14:textId="77777777" w:rsidTr="004D0E45">
        <w:trPr>
          <w:trHeight w:hRule="exact" w:val="44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D5C9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4195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C87F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820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5B3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A9BC0" w14:textId="77777777" w:rsidR="00D93612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60607FD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5CD6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551C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0B6A2CC0" w14:textId="77777777" w:rsidTr="00C37D57">
        <w:trPr>
          <w:trHeight w:hRule="exact" w:val="41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AB7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02D2" w14:textId="77777777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FF2B" w14:textId="77777777" w:rsidR="007D59A4" w:rsidRPr="007D59A4" w:rsidRDefault="007D59A4" w:rsidP="007D59A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8D609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E0B4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40D2B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F1CE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34BD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10048F8D" w14:textId="77777777" w:rsidTr="004D0E45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7F6C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F227" w14:textId="77777777" w:rsidR="009C631B" w:rsidRDefault="007D64CF" w:rsidP="007D64C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14:paraId="6105AA8B" w14:textId="77777777"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16C8850" w14:textId="77777777" w:rsidR="007D59A4" w:rsidRPr="004053F9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3B88" w14:textId="77777777" w:rsidR="007D64CF" w:rsidRDefault="007D64CF" w:rsidP="007D64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9169B6A" w14:textId="77777777" w:rsidR="009C631B" w:rsidRDefault="007D64CF" w:rsidP="007D6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14:paraId="4354DE2A" w14:textId="77777777" w:rsidR="007D64CF" w:rsidRDefault="007D64CF" w:rsidP="007D6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9DBD4FD" w14:textId="77777777" w:rsidR="007D59A4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14:paraId="7186BEAE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1212" w14:textId="77777777"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31815EE" w14:textId="77777777" w:rsidR="009C631B" w:rsidRDefault="007D64CF" w:rsidP="007D64C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</w:t>
            </w:r>
            <w:r w:rsidR="007D59A4"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14:paraId="6E0E19AF" w14:textId="77777777"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DFC40B1" w14:textId="77777777" w:rsidR="009C631B" w:rsidRPr="002B542A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14:paraId="414A925A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6E8B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C143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0D6FF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BC32" w14:textId="77777777"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A03CF58" w14:textId="77777777" w:rsidR="00D93612" w:rsidRPr="00B671A3" w:rsidRDefault="00D93612" w:rsidP="007D64CF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14:paraId="1F362283" w14:textId="77777777" w:rsidR="00D93612" w:rsidRPr="00B671A3" w:rsidRDefault="00D93612" w:rsidP="007D64CF">
      <w:pPr>
        <w:jc w:val="center"/>
        <w:rPr>
          <w:rFonts w:ascii="Times New Roman" w:hAnsi="Times New Roman" w:cs="Times New Roman"/>
        </w:rPr>
      </w:pPr>
    </w:p>
    <w:p w14:paraId="7AD6B043" w14:textId="77777777" w:rsidR="00D93612" w:rsidRPr="00B671A3" w:rsidRDefault="00D93612" w:rsidP="007D64CF">
      <w:pPr>
        <w:jc w:val="center"/>
        <w:rPr>
          <w:rFonts w:ascii="Times New Roman" w:hAnsi="Times New Roman" w:cs="Times New Roman"/>
        </w:rPr>
      </w:pPr>
    </w:p>
    <w:p w14:paraId="1934EEC8" w14:textId="77777777"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jc w:val="center"/>
      </w:pPr>
    </w:p>
    <w:bookmarkEnd w:id="0"/>
    <w:p w14:paraId="1EB92CA0" w14:textId="77777777" w:rsidR="00C37D57" w:rsidRDefault="00C37D57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Ana Bilim Dalı Başkan</w:t>
      </w:r>
      <w:r w:rsidR="007D64CF">
        <w:t>ı</w:t>
      </w:r>
    </w:p>
    <w:p w14:paraId="40F1B1EB" w14:textId="77777777"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Adı Soyadı</w:t>
      </w:r>
    </w:p>
    <w:p w14:paraId="5CD9FEC2" w14:textId="77777777" w:rsidR="00923D1F" w:rsidRDefault="00923D1F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</w:p>
    <w:p w14:paraId="13435C44" w14:textId="77777777"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Prof. Dr. Ali CAN</w:t>
      </w:r>
    </w:p>
    <w:p w14:paraId="1A3752A7" w14:textId="77777777" w:rsidR="00D93612" w:rsidRDefault="00D93612" w:rsidP="00D93612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right"/>
      </w:pPr>
    </w:p>
    <w:p w14:paraId="576AA21D" w14:textId="77777777" w:rsidR="00D93612" w:rsidRDefault="00D93612"/>
    <w:sectPr w:rsidR="00D93612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78AE" w14:textId="77777777" w:rsidR="006334B0" w:rsidRDefault="006334B0" w:rsidP="00D93612">
      <w:r>
        <w:separator/>
      </w:r>
    </w:p>
  </w:endnote>
  <w:endnote w:type="continuationSeparator" w:id="0">
    <w:p w14:paraId="4661F777" w14:textId="77777777" w:rsidR="006334B0" w:rsidRDefault="006334B0" w:rsidP="00D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A45B" w14:textId="77777777" w:rsidR="006334B0" w:rsidRDefault="006334B0" w:rsidP="00D93612">
      <w:r>
        <w:separator/>
      </w:r>
    </w:p>
  </w:footnote>
  <w:footnote w:type="continuationSeparator" w:id="0">
    <w:p w14:paraId="67381B2E" w14:textId="77777777" w:rsidR="006334B0" w:rsidRDefault="006334B0" w:rsidP="00D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2"/>
    <w:rsid w:val="002057E8"/>
    <w:rsid w:val="00247601"/>
    <w:rsid w:val="00314D4E"/>
    <w:rsid w:val="004053F9"/>
    <w:rsid w:val="00423252"/>
    <w:rsid w:val="004C4C8C"/>
    <w:rsid w:val="004D0E45"/>
    <w:rsid w:val="00526AF7"/>
    <w:rsid w:val="006334B0"/>
    <w:rsid w:val="006F423C"/>
    <w:rsid w:val="007C29B1"/>
    <w:rsid w:val="007D59A4"/>
    <w:rsid w:val="007D64CF"/>
    <w:rsid w:val="008D1DE5"/>
    <w:rsid w:val="00923D1F"/>
    <w:rsid w:val="009C631B"/>
    <w:rsid w:val="00B3028A"/>
    <w:rsid w:val="00B8424E"/>
    <w:rsid w:val="00C37D57"/>
    <w:rsid w:val="00C504C1"/>
    <w:rsid w:val="00D21D9C"/>
    <w:rsid w:val="00D53A48"/>
    <w:rsid w:val="00D93612"/>
    <w:rsid w:val="00DD5B82"/>
    <w:rsid w:val="00E016A9"/>
    <w:rsid w:val="00E7002A"/>
    <w:rsid w:val="00EA73F0"/>
    <w:rsid w:val="00F02F49"/>
    <w:rsid w:val="00F81FE5"/>
    <w:rsid w:val="00F9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983F"/>
  <w15:docId w15:val="{7D1BC4E3-4828-44D2-8B7D-C74CBDE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6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D93612"/>
  </w:style>
  <w:style w:type="paragraph" w:styleId="AltBilgi">
    <w:name w:val="footer"/>
    <w:basedOn w:val="Normal"/>
    <w:link w:val="Al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D93612"/>
  </w:style>
  <w:style w:type="character" w:customStyle="1" w:styleId="Gvdemetni9">
    <w:name w:val="Gövde metni (9)_"/>
    <w:basedOn w:val="VarsaylanParagrafYazTipi"/>
    <w:link w:val="Gvdemetni90"/>
    <w:rsid w:val="00D93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D9361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Kmu</cp:lastModifiedBy>
  <cp:revision>2</cp:revision>
  <dcterms:created xsi:type="dcterms:W3CDTF">2025-02-18T10:42:00Z</dcterms:created>
  <dcterms:modified xsi:type="dcterms:W3CDTF">2025-02-18T10:42:00Z</dcterms:modified>
</cp:coreProperties>
</file>