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50D0D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50D0D">
        <w:rPr>
          <w:rFonts w:ascii="Times New Roman" w:eastAsia="Times New Roman" w:hAnsi="Times New Roman" w:cs="Times New Roman"/>
          <w:b/>
          <w:sz w:val="25"/>
          <w:szCs w:val="25"/>
        </w:rPr>
        <w:t>SU AKTİVİTESİ TAYİN CİHAZI</w:t>
      </w:r>
      <w:r w:rsidR="00741D8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741D85">
        <w:rPr>
          <w:b/>
          <w:bCs/>
        </w:rPr>
        <w:t xml:space="preserve"> </w:t>
      </w:r>
      <w:r w:rsidR="00801CA0">
        <w:t xml:space="preserve">Bu talimat, </w:t>
      </w:r>
      <w:r w:rsidR="00950D0D" w:rsidRPr="00950D0D">
        <w:t xml:space="preserve">su aktivitesi tayin </w:t>
      </w:r>
      <w:r w:rsidR="003A4097">
        <w:t>cihazının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49" w:rsidRPr="009F7DCB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Cihaz fişini prize takınız.</w:t>
      </w:r>
    </w:p>
    <w:p w:rsidR="001C3049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anahtarı ile cihazı çalıştırınız.</w:t>
      </w:r>
    </w:p>
    <w:p w:rsidR="00062DE2" w:rsidRPr="009F7DCB" w:rsidRDefault="00062DE2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E7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üzerinde</w:t>
      </w:r>
      <w:r w:rsidR="00E7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 tuşlar </w:t>
      </w:r>
      <w:r w:rsidR="00A41747">
        <w:rPr>
          <w:rFonts w:ascii="Times New Roman" w:hAnsi="Times New Roman" w:cs="Times New Roman"/>
          <w:bCs/>
          <w:color w:val="000000"/>
          <w:sz w:val="24"/>
          <w:szCs w:val="24"/>
        </w:rPr>
        <w:t>kullanarak</w:t>
      </w:r>
      <w:r w:rsidR="00E7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ekran yönlendirmesi ile </w:t>
      </w:r>
      <w:r w:rsidR="00663A65">
        <w:rPr>
          <w:rFonts w:ascii="Times New Roman" w:hAnsi="Times New Roman" w:cs="Times New Roman"/>
          <w:bCs/>
          <w:color w:val="000000"/>
          <w:sz w:val="24"/>
          <w:szCs w:val="24"/>
        </w:rPr>
        <w:t>uygun programı seçiniz.</w:t>
      </w:r>
    </w:p>
    <w:p w:rsidR="001C3049" w:rsidRPr="009F7DCB" w:rsidRDefault="00663A65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. Cihaz kapağını açınız.</w:t>
      </w:r>
    </w:p>
    <w:p w:rsidR="001C3049" w:rsidRPr="009F7DCB" w:rsidRDefault="00663A65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Örnek kabına koyduğunuz </w:t>
      </w:r>
      <w:r w:rsidR="00240547">
        <w:rPr>
          <w:rFonts w:ascii="Times New Roman" w:hAnsi="Times New Roman" w:cs="Times New Roman"/>
          <w:bCs/>
          <w:color w:val="000000"/>
          <w:sz w:val="24"/>
          <w:szCs w:val="24"/>
        </w:rPr>
        <w:t>örneğinizi soldaki hazneye örnek kabının kapağını kapatmaksızın yerleştiriniz</w:t>
      </w:r>
      <w:r w:rsidR="001C30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C3049" w:rsidRDefault="00240547" w:rsidP="001C30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C3049">
        <w:rPr>
          <w:rFonts w:ascii="Times New Roman" w:hAnsi="Times New Roman" w:cs="Times New Roman"/>
          <w:bCs/>
          <w:color w:val="000000"/>
          <w:sz w:val="24"/>
          <w:szCs w:val="24"/>
        </w:rPr>
        <w:t>Cihazın kapağını kapatara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1C3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“Start</w:t>
      </w:r>
      <w:r w:rsidR="00817254">
        <w:rPr>
          <w:rFonts w:ascii="Times New Roman" w:hAnsi="Times New Roman" w:cs="Times New Roman"/>
          <w:bCs/>
          <w:color w:val="000000"/>
          <w:sz w:val="24"/>
          <w:szCs w:val="24"/>
        </w:rPr>
        <w:t>/Stop</w:t>
      </w:r>
      <w:r w:rsidR="001C3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817254">
        <w:rPr>
          <w:rFonts w:ascii="Times New Roman" w:hAnsi="Times New Roman" w:cs="Times New Roman"/>
          <w:bCs/>
          <w:color w:val="000000"/>
          <w:sz w:val="24"/>
          <w:szCs w:val="24"/>
        </w:rPr>
        <w:t>tuşuna basınız</w:t>
      </w:r>
      <w:r w:rsidR="001C3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72AE9">
        <w:rPr>
          <w:rFonts w:ascii="Times New Roman" w:hAnsi="Times New Roman" w:cs="Times New Roman"/>
          <w:bCs/>
          <w:color w:val="000000"/>
          <w:sz w:val="24"/>
          <w:szCs w:val="24"/>
        </w:rPr>
        <w:t>Gerektiğinde i</w:t>
      </w:r>
      <w:r w:rsidR="001C3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şlemi durdurmak için </w:t>
      </w:r>
      <w:r w:rsidR="00E72AE9">
        <w:rPr>
          <w:rFonts w:ascii="Times New Roman" w:hAnsi="Times New Roman" w:cs="Times New Roman"/>
          <w:bCs/>
          <w:color w:val="000000"/>
          <w:sz w:val="24"/>
          <w:szCs w:val="24"/>
        </w:rPr>
        <w:t>“Start/Stop” tuşuna tekrar basınız.</w:t>
      </w:r>
    </w:p>
    <w:p w:rsidR="001C3049" w:rsidRPr="00C42EE9" w:rsidRDefault="00E72AE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C3049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. Okunan değer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1C3049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kaydediniz.</w:t>
      </w:r>
    </w:p>
    <w:p w:rsidR="001C3049" w:rsidRDefault="003502F4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1C3049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Cihaz kapağını açarak örneğinizi alınız.</w:t>
      </w:r>
    </w:p>
    <w:p w:rsidR="003502F4" w:rsidRPr="00C42EE9" w:rsidRDefault="003502F4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Örneğinizi cihaz çalışma sıcaklığına getirmek için, örnek kabının kapağı kapatılmış bir şekilde </w:t>
      </w:r>
      <w:r w:rsidR="0059641F">
        <w:rPr>
          <w:rFonts w:ascii="Times New Roman" w:hAnsi="Times New Roman" w:cs="Times New Roman"/>
          <w:bCs/>
          <w:color w:val="000000"/>
          <w:sz w:val="24"/>
          <w:szCs w:val="24"/>
        </w:rPr>
        <w:t>sağ hazneye koyunuz. Soldaki örneğinizin ölçümü yapıldığı sırada sağdaki örneğiniz istenen sıcaklığa gelecektir.</w:t>
      </w:r>
    </w:p>
    <w:p w:rsidR="001C3049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Ölçme işlemi sona erdiğinde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anahtarı ile cihazı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kapatın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ız.</w:t>
      </w:r>
    </w:p>
    <w:p w:rsidR="001C3049" w:rsidRPr="00C42EE9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11. Cihaz fişini prizden çıkarınız.</w:t>
      </w: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D72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Default="00D017DC" w:rsidP="00C731C0">
      <w:pPr>
        <w:spacing w:after="0" w:line="240" w:lineRule="auto"/>
      </w:pPr>
      <w:r>
        <w:separator/>
      </w:r>
    </w:p>
  </w:endnote>
  <w:end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8" w:rsidRDefault="00E301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D72923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8" w:rsidRDefault="00E30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Default="00D017DC" w:rsidP="00C731C0">
      <w:pPr>
        <w:spacing w:after="0" w:line="240" w:lineRule="auto"/>
      </w:pPr>
      <w:r>
        <w:separator/>
      </w:r>
    </w:p>
  </w:footnote>
  <w:foot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8" w:rsidRDefault="00E301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D72923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50800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D72923" w:rsidRPr="00E91F69" w:rsidRDefault="00D72923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bookmarkStart w:id="1" w:name="_Hlk507647606"/>
          <w:r w:rsidRPr="007D6D6B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SU AKTİVİTESİ TAYİN CİHAZI</w:t>
          </w:r>
          <w:bookmarkEnd w:id="1"/>
          <w:r w:rsidRPr="007D6D6B"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KULLANMA TALİMA</w:t>
          </w:r>
          <w:r w:rsidRPr="007D6D6B">
            <w:rPr>
              <w:rFonts w:ascii="Times New Roman" w:hAnsi="Times New Roman"/>
              <w:b/>
              <w:sz w:val="28"/>
              <w:szCs w:val="30"/>
            </w:rPr>
            <w:t>TI</w:t>
          </w:r>
        </w:p>
      </w:tc>
      <w:tc>
        <w:tcPr>
          <w:tcW w:w="148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41</w:t>
          </w:r>
        </w:p>
      </w:tc>
    </w:tr>
    <w:tr w:rsidR="00D72923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D72923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72923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72923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D72923" w:rsidRPr="00E91F69" w:rsidRDefault="00D7292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D72923" w:rsidRPr="00E91F69" w:rsidRDefault="00D7292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D72923" w:rsidRPr="00E91F69" w:rsidRDefault="00A84E9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D72923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E301C8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D72923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D72923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E301C8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8" w:rsidRDefault="00E301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2F91"/>
    <w:rsid w:val="00044D2B"/>
    <w:rsid w:val="00062DE2"/>
    <w:rsid w:val="000C64DC"/>
    <w:rsid w:val="000E64A1"/>
    <w:rsid w:val="0014023E"/>
    <w:rsid w:val="001435E1"/>
    <w:rsid w:val="001C3049"/>
    <w:rsid w:val="002200EF"/>
    <w:rsid w:val="00240547"/>
    <w:rsid w:val="002C04C1"/>
    <w:rsid w:val="003013EF"/>
    <w:rsid w:val="00322147"/>
    <w:rsid w:val="00341632"/>
    <w:rsid w:val="003502F4"/>
    <w:rsid w:val="003A4097"/>
    <w:rsid w:val="003E09E7"/>
    <w:rsid w:val="004264E5"/>
    <w:rsid w:val="00445046"/>
    <w:rsid w:val="00530F35"/>
    <w:rsid w:val="0059641F"/>
    <w:rsid w:val="0060670C"/>
    <w:rsid w:val="00615298"/>
    <w:rsid w:val="006511E5"/>
    <w:rsid w:val="0065408B"/>
    <w:rsid w:val="00663A65"/>
    <w:rsid w:val="00673F97"/>
    <w:rsid w:val="006D4336"/>
    <w:rsid w:val="007377D0"/>
    <w:rsid w:val="00740EC8"/>
    <w:rsid w:val="00741D85"/>
    <w:rsid w:val="00742CC3"/>
    <w:rsid w:val="007D6D6B"/>
    <w:rsid w:val="00801CA0"/>
    <w:rsid w:val="00817254"/>
    <w:rsid w:val="008E31A0"/>
    <w:rsid w:val="00901292"/>
    <w:rsid w:val="00907B32"/>
    <w:rsid w:val="00950D0D"/>
    <w:rsid w:val="00965F04"/>
    <w:rsid w:val="00986C1A"/>
    <w:rsid w:val="009A7870"/>
    <w:rsid w:val="009F7DCB"/>
    <w:rsid w:val="00A41747"/>
    <w:rsid w:val="00A84E9B"/>
    <w:rsid w:val="00A96CD7"/>
    <w:rsid w:val="00AC1AF9"/>
    <w:rsid w:val="00AE4090"/>
    <w:rsid w:val="00B16710"/>
    <w:rsid w:val="00B30EB2"/>
    <w:rsid w:val="00C42EE9"/>
    <w:rsid w:val="00C731C0"/>
    <w:rsid w:val="00C9454F"/>
    <w:rsid w:val="00C95923"/>
    <w:rsid w:val="00D017DC"/>
    <w:rsid w:val="00D23225"/>
    <w:rsid w:val="00D364BF"/>
    <w:rsid w:val="00D63C1B"/>
    <w:rsid w:val="00D72923"/>
    <w:rsid w:val="00DF590E"/>
    <w:rsid w:val="00E301C8"/>
    <w:rsid w:val="00E34C6B"/>
    <w:rsid w:val="00E458E8"/>
    <w:rsid w:val="00E71C8E"/>
    <w:rsid w:val="00E72AE9"/>
    <w:rsid w:val="00E96737"/>
    <w:rsid w:val="00E97166"/>
    <w:rsid w:val="00EA3C78"/>
    <w:rsid w:val="00EF4FDD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2018-03-01T03:19:00Z</cp:lastPrinted>
  <dcterms:created xsi:type="dcterms:W3CDTF">2018-03-01T03:35:00Z</dcterms:created>
  <dcterms:modified xsi:type="dcterms:W3CDTF">2018-05-07T07:51:00Z</dcterms:modified>
</cp:coreProperties>
</file>