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A32D" w14:textId="77777777" w:rsidR="00F22060" w:rsidRDefault="00F22060" w:rsidP="006A26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B02444" w14:textId="77777777" w:rsidR="00CD6425" w:rsidRDefault="00CD6425" w:rsidP="006A26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C61B27" w14:textId="77777777" w:rsidR="00F22060" w:rsidRDefault="00F22060" w:rsidP="006A26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C38FA2" w14:textId="77777777" w:rsidR="00F22060" w:rsidRDefault="00F22060" w:rsidP="006A26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168B9D" w14:textId="4C806682" w:rsidR="00147310" w:rsidRDefault="006A26BD" w:rsidP="0014731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26BD">
        <w:rPr>
          <w:rFonts w:ascii="Times New Roman" w:hAnsi="Times New Roman" w:cs="Times New Roman"/>
          <w:b/>
          <w:bCs/>
          <w:sz w:val="26"/>
          <w:szCs w:val="26"/>
        </w:rPr>
        <w:t xml:space="preserve">2024-2025 </w:t>
      </w:r>
      <w:r w:rsidR="00147310">
        <w:rPr>
          <w:rFonts w:ascii="Times New Roman" w:hAnsi="Times New Roman" w:cs="Times New Roman"/>
          <w:b/>
          <w:bCs/>
          <w:sz w:val="26"/>
          <w:szCs w:val="26"/>
        </w:rPr>
        <w:t xml:space="preserve">ACADEMIC YEAR SPRING TERM </w:t>
      </w:r>
    </w:p>
    <w:p w14:paraId="0D7B37EB" w14:textId="17408AB9" w:rsidR="003462C5" w:rsidRDefault="00147310" w:rsidP="0014731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WEEKLY CLASS SCHEDULE</w:t>
      </w:r>
    </w:p>
    <w:p w14:paraId="2A7A5B13" w14:textId="77777777" w:rsidR="006A26BD" w:rsidRDefault="006A26BD" w:rsidP="006A26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8E84F5" w14:textId="77777777" w:rsidR="006A26BD" w:rsidRPr="006A26BD" w:rsidRDefault="006A26BD" w:rsidP="006A26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4344C3" w14:textId="47D361DE" w:rsidR="006A26BD" w:rsidRDefault="00147310" w:rsidP="006A26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Lecturer</w:t>
      </w:r>
      <w:proofErr w:type="spellEnd"/>
      <w:r w:rsidR="006A26BD" w:rsidRPr="006A26BD">
        <w:rPr>
          <w:rFonts w:ascii="Times New Roman" w:hAnsi="Times New Roman" w:cs="Times New Roman"/>
          <w:b/>
          <w:bCs/>
          <w:sz w:val="26"/>
          <w:szCs w:val="26"/>
        </w:rPr>
        <w:t xml:space="preserve"> Dr. Murat İNCİ –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First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Emergency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Aid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Program</w:t>
      </w:r>
    </w:p>
    <w:p w14:paraId="3864D9BD" w14:textId="77777777" w:rsidR="006A26BD" w:rsidRPr="006A26BD" w:rsidRDefault="006A26BD" w:rsidP="006A26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511"/>
        <w:gridCol w:w="1648"/>
        <w:gridCol w:w="1647"/>
        <w:gridCol w:w="1530"/>
        <w:gridCol w:w="1486"/>
      </w:tblGrid>
      <w:tr w:rsidR="006A26BD" w:rsidRPr="006A26BD" w14:paraId="2FA6B87D" w14:textId="77777777" w:rsidTr="00147310">
        <w:trPr>
          <w:jc w:val="center"/>
        </w:trPr>
        <w:tc>
          <w:tcPr>
            <w:tcW w:w="1466" w:type="dxa"/>
            <w:vAlign w:val="center"/>
          </w:tcPr>
          <w:p w14:paraId="72D62912" w14:textId="77777777" w:rsidR="006A26BD" w:rsidRPr="006A26BD" w:rsidRDefault="006A26BD" w:rsidP="006A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1CF289F5" w14:textId="3CC3A867" w:rsidR="006A26BD" w:rsidRPr="006A26BD" w:rsidRDefault="00147310" w:rsidP="006A2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648" w:type="dxa"/>
            <w:vAlign w:val="center"/>
          </w:tcPr>
          <w:p w14:paraId="1FA33D92" w14:textId="6E900D34" w:rsidR="006A26BD" w:rsidRPr="006A26BD" w:rsidRDefault="00147310" w:rsidP="006A2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647" w:type="dxa"/>
            <w:vAlign w:val="center"/>
          </w:tcPr>
          <w:p w14:paraId="547DBB0B" w14:textId="59644707" w:rsidR="006A26BD" w:rsidRPr="006A26BD" w:rsidRDefault="00147310" w:rsidP="006A2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530" w:type="dxa"/>
            <w:vAlign w:val="center"/>
          </w:tcPr>
          <w:p w14:paraId="767D66E4" w14:textId="35AE1E65" w:rsidR="006A26BD" w:rsidRPr="006A26BD" w:rsidRDefault="00147310" w:rsidP="006A2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486" w:type="dxa"/>
            <w:vAlign w:val="center"/>
          </w:tcPr>
          <w:p w14:paraId="43E1271F" w14:textId="26DA6FA9" w:rsidR="006A26BD" w:rsidRPr="006A26BD" w:rsidRDefault="00147310" w:rsidP="006A2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6A26BD" w:rsidRPr="006A26BD" w14:paraId="78F62EA6" w14:textId="77777777" w:rsidTr="00147310">
        <w:trPr>
          <w:jc w:val="center"/>
        </w:trPr>
        <w:tc>
          <w:tcPr>
            <w:tcW w:w="1466" w:type="dxa"/>
            <w:vAlign w:val="center"/>
          </w:tcPr>
          <w:p w14:paraId="2A00604A" w14:textId="77777777" w:rsidR="006A26BD" w:rsidRPr="006A26BD" w:rsidRDefault="006A26BD" w:rsidP="006A2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09:00-09:40</w:t>
            </w:r>
          </w:p>
        </w:tc>
        <w:tc>
          <w:tcPr>
            <w:tcW w:w="1511" w:type="dxa"/>
            <w:vAlign w:val="center"/>
          </w:tcPr>
          <w:p w14:paraId="6B7AB84B" w14:textId="3DCCB54E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Vocational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Business</w:t>
            </w:r>
          </w:p>
        </w:tc>
        <w:tc>
          <w:tcPr>
            <w:tcW w:w="1648" w:type="dxa"/>
            <w:vAlign w:val="center"/>
          </w:tcPr>
          <w:p w14:paraId="4EB72AC5" w14:textId="65A3B5CA" w:rsidR="006A26BD" w:rsidRPr="006A26BD" w:rsidRDefault="006A26BD" w:rsidP="006A26B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2460E271" w14:textId="5481EADC" w:rsidR="006A26BD" w:rsidRPr="006A26BD" w:rsidRDefault="006A26BD" w:rsidP="006A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3DBD8C7" w14:textId="77777777" w:rsidR="006A26BD" w:rsidRPr="006A26BD" w:rsidRDefault="006A26BD" w:rsidP="006A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141807F6" w14:textId="77777777" w:rsidR="006A26BD" w:rsidRPr="006A26BD" w:rsidRDefault="006A26BD" w:rsidP="006A2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310" w:rsidRPr="006A26BD" w14:paraId="0B762E7F" w14:textId="77777777" w:rsidTr="00147310">
        <w:trPr>
          <w:jc w:val="center"/>
        </w:trPr>
        <w:tc>
          <w:tcPr>
            <w:tcW w:w="1466" w:type="dxa"/>
            <w:vAlign w:val="center"/>
          </w:tcPr>
          <w:p w14:paraId="17687EAF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09:50-10:30</w:t>
            </w:r>
          </w:p>
        </w:tc>
        <w:tc>
          <w:tcPr>
            <w:tcW w:w="1511" w:type="dxa"/>
          </w:tcPr>
          <w:p w14:paraId="479A0995" w14:textId="76489251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Vocational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in Business</w:t>
            </w:r>
          </w:p>
        </w:tc>
        <w:tc>
          <w:tcPr>
            <w:tcW w:w="1648" w:type="dxa"/>
            <w:vAlign w:val="center"/>
          </w:tcPr>
          <w:p w14:paraId="5A0645B1" w14:textId="31F380DF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D82AC79" w14:textId="24ED6B1B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543F5CE" w14:textId="171BEA04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1B399783" w14:textId="77777777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310" w:rsidRPr="006A26BD" w14:paraId="1DC50D26" w14:textId="77777777" w:rsidTr="00147310">
        <w:trPr>
          <w:jc w:val="center"/>
        </w:trPr>
        <w:tc>
          <w:tcPr>
            <w:tcW w:w="1466" w:type="dxa"/>
            <w:vAlign w:val="center"/>
          </w:tcPr>
          <w:p w14:paraId="4FE27090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10:40-11:20</w:t>
            </w:r>
          </w:p>
        </w:tc>
        <w:tc>
          <w:tcPr>
            <w:tcW w:w="1511" w:type="dxa"/>
          </w:tcPr>
          <w:p w14:paraId="09C9DFAD" w14:textId="0CB0C885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Vocational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in Business</w:t>
            </w:r>
          </w:p>
        </w:tc>
        <w:tc>
          <w:tcPr>
            <w:tcW w:w="1648" w:type="dxa"/>
            <w:vAlign w:val="center"/>
          </w:tcPr>
          <w:p w14:paraId="513D73B5" w14:textId="4BE52CC6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5CAE2E6A" w14:textId="086AC2A2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68D11EFE" w14:textId="4332A182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399ED7AE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310" w:rsidRPr="006A26BD" w14:paraId="09067DF6" w14:textId="77777777" w:rsidTr="00147310">
        <w:trPr>
          <w:jc w:val="center"/>
        </w:trPr>
        <w:tc>
          <w:tcPr>
            <w:tcW w:w="1466" w:type="dxa"/>
            <w:vAlign w:val="center"/>
          </w:tcPr>
          <w:p w14:paraId="2B96239A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11:30-12:10</w:t>
            </w:r>
          </w:p>
        </w:tc>
        <w:tc>
          <w:tcPr>
            <w:tcW w:w="1511" w:type="dxa"/>
          </w:tcPr>
          <w:p w14:paraId="784CD9A4" w14:textId="0285C9B9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Vocational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in Business</w:t>
            </w:r>
          </w:p>
        </w:tc>
        <w:tc>
          <w:tcPr>
            <w:tcW w:w="1648" w:type="dxa"/>
            <w:vAlign w:val="center"/>
          </w:tcPr>
          <w:p w14:paraId="1FADBAC1" w14:textId="6C3F1A69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7" w:type="dxa"/>
            <w:vAlign w:val="center"/>
          </w:tcPr>
          <w:p w14:paraId="12863223" w14:textId="21CFD3BF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86D22B9" w14:textId="02B9827E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5DD9D67E" w14:textId="20451279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Counseling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</w:t>
            </w:r>
            <w:proofErr w:type="spellEnd"/>
          </w:p>
        </w:tc>
      </w:tr>
      <w:tr w:rsidR="00147310" w:rsidRPr="006A26BD" w14:paraId="6A016F6D" w14:textId="77777777" w:rsidTr="00147310">
        <w:trPr>
          <w:jc w:val="center"/>
        </w:trPr>
        <w:tc>
          <w:tcPr>
            <w:tcW w:w="1466" w:type="dxa"/>
            <w:shd w:val="clear" w:color="auto" w:fill="BFBFBF" w:themeFill="background1" w:themeFillShade="BF"/>
            <w:vAlign w:val="center"/>
          </w:tcPr>
          <w:p w14:paraId="591B0634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12:10-13:30</w:t>
            </w:r>
          </w:p>
        </w:tc>
        <w:tc>
          <w:tcPr>
            <w:tcW w:w="7822" w:type="dxa"/>
            <w:gridSpan w:val="5"/>
            <w:shd w:val="clear" w:color="auto" w:fill="BFBFBF" w:themeFill="background1" w:themeFillShade="BF"/>
          </w:tcPr>
          <w:p w14:paraId="7CC9EFCC" w14:textId="1DE513E4" w:rsidR="00147310" w:rsidRPr="00147310" w:rsidRDefault="00147310" w:rsidP="001473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NOON</w:t>
            </w:r>
            <w:r w:rsidRPr="00147310">
              <w:rPr>
                <w:rFonts w:ascii="Times New Roman" w:hAnsi="Times New Roman" w:cs="Times New Roman"/>
                <w:b/>
                <w:bCs/>
              </w:rPr>
              <w:t xml:space="preserve"> BREAK</w:t>
            </w:r>
          </w:p>
        </w:tc>
      </w:tr>
      <w:tr w:rsidR="00147310" w:rsidRPr="006A26BD" w14:paraId="588B3E46" w14:textId="77777777" w:rsidTr="00147310">
        <w:trPr>
          <w:jc w:val="center"/>
        </w:trPr>
        <w:tc>
          <w:tcPr>
            <w:tcW w:w="1466" w:type="dxa"/>
            <w:vAlign w:val="center"/>
          </w:tcPr>
          <w:p w14:paraId="541C8E6D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13:30-14:10</w:t>
            </w:r>
          </w:p>
        </w:tc>
        <w:tc>
          <w:tcPr>
            <w:tcW w:w="1511" w:type="dxa"/>
          </w:tcPr>
          <w:p w14:paraId="5A15D551" w14:textId="472B0D91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Vocational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  <w:proofErr w:type="spellEnd"/>
            <w:r w:rsidRPr="00AD342C">
              <w:rPr>
                <w:rFonts w:ascii="Times New Roman" w:hAnsi="Times New Roman" w:cs="Times New Roman"/>
                <w:sz w:val="22"/>
                <w:szCs w:val="22"/>
              </w:rPr>
              <w:t xml:space="preserve"> in Business</w:t>
            </w:r>
          </w:p>
        </w:tc>
        <w:tc>
          <w:tcPr>
            <w:tcW w:w="1648" w:type="dxa"/>
            <w:vAlign w:val="center"/>
          </w:tcPr>
          <w:p w14:paraId="6E9C772C" w14:textId="177485D6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7DBEDE0B" w14:textId="07416E92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7EE673" w14:textId="16D82120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Trauma</w:t>
            </w:r>
            <w:proofErr w:type="spellEnd"/>
          </w:p>
          <w:p w14:paraId="6193C072" w14:textId="289B3A8C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7C4AB193" w14:textId="64E37DA8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Emergency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Care</w:t>
            </w:r>
            <w:proofErr w:type="spellEnd"/>
            <w:r>
              <w:rPr>
                <w:rFonts w:ascii="Times New Roman" w:hAnsi="Times New Roman" w:cs="Times New Roman"/>
              </w:rPr>
              <w:t>-IV</w:t>
            </w:r>
          </w:p>
        </w:tc>
      </w:tr>
      <w:tr w:rsidR="00147310" w:rsidRPr="006A26BD" w14:paraId="4CBA72C3" w14:textId="77777777" w:rsidTr="00971A9C">
        <w:trPr>
          <w:jc w:val="center"/>
        </w:trPr>
        <w:tc>
          <w:tcPr>
            <w:tcW w:w="1466" w:type="dxa"/>
            <w:vAlign w:val="center"/>
          </w:tcPr>
          <w:p w14:paraId="70E0F698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14:20-15:00</w:t>
            </w:r>
          </w:p>
        </w:tc>
        <w:tc>
          <w:tcPr>
            <w:tcW w:w="1511" w:type="dxa"/>
            <w:vAlign w:val="center"/>
          </w:tcPr>
          <w:p w14:paraId="758533E2" w14:textId="172F542E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Internship</w:t>
            </w:r>
            <w:proofErr w:type="spellEnd"/>
          </w:p>
          <w:p w14:paraId="02310819" w14:textId="7301B343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446C1D40" w14:textId="76A4483F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73956E25" w14:textId="2B82B886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296E7672" w14:textId="77777777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Trauma</w:t>
            </w:r>
            <w:proofErr w:type="spellEnd"/>
          </w:p>
          <w:p w14:paraId="54DCCD53" w14:textId="6621C7D3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5BDC850" w14:textId="4C1E4499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639">
              <w:rPr>
                <w:rFonts w:ascii="Times New Roman" w:hAnsi="Times New Roman" w:cs="Times New Roman"/>
              </w:rPr>
              <w:t>Emergency</w:t>
            </w:r>
            <w:proofErr w:type="spellEnd"/>
            <w:r w:rsidRPr="008826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639">
              <w:rPr>
                <w:rFonts w:ascii="Times New Roman" w:hAnsi="Times New Roman" w:cs="Times New Roman"/>
              </w:rPr>
              <w:t>Patient</w:t>
            </w:r>
            <w:proofErr w:type="spellEnd"/>
            <w:r w:rsidRPr="008826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639">
              <w:rPr>
                <w:rFonts w:ascii="Times New Roman" w:hAnsi="Times New Roman" w:cs="Times New Roman"/>
              </w:rPr>
              <w:t>Care</w:t>
            </w:r>
            <w:proofErr w:type="spellEnd"/>
            <w:r w:rsidRPr="00882639">
              <w:rPr>
                <w:rFonts w:ascii="Times New Roman" w:hAnsi="Times New Roman" w:cs="Times New Roman"/>
              </w:rPr>
              <w:t>-IV</w:t>
            </w:r>
          </w:p>
        </w:tc>
      </w:tr>
      <w:tr w:rsidR="00147310" w:rsidRPr="006A26BD" w14:paraId="0A8C99CB" w14:textId="77777777" w:rsidTr="00971A9C">
        <w:trPr>
          <w:jc w:val="center"/>
        </w:trPr>
        <w:tc>
          <w:tcPr>
            <w:tcW w:w="1466" w:type="dxa"/>
            <w:vAlign w:val="center"/>
          </w:tcPr>
          <w:p w14:paraId="27D18A8B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15:10-15:50</w:t>
            </w:r>
          </w:p>
        </w:tc>
        <w:tc>
          <w:tcPr>
            <w:tcW w:w="1511" w:type="dxa"/>
            <w:vAlign w:val="center"/>
          </w:tcPr>
          <w:p w14:paraId="2F3A725F" w14:textId="77777777" w:rsidR="00147310" w:rsidRPr="0015662B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Internship</w:t>
            </w:r>
            <w:proofErr w:type="spellEnd"/>
          </w:p>
          <w:p w14:paraId="5F106D43" w14:textId="23470555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43C9083" w14:textId="77777777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00683C8" w14:textId="498754C9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6EFF053" w14:textId="091C5E60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Counseling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</w:t>
            </w:r>
            <w:proofErr w:type="spellEnd"/>
          </w:p>
        </w:tc>
        <w:tc>
          <w:tcPr>
            <w:tcW w:w="1486" w:type="dxa"/>
          </w:tcPr>
          <w:p w14:paraId="2DE37858" w14:textId="1F1C2A38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82639">
              <w:rPr>
                <w:rFonts w:ascii="Times New Roman" w:hAnsi="Times New Roman" w:cs="Times New Roman"/>
              </w:rPr>
              <w:t>Emergency</w:t>
            </w:r>
            <w:proofErr w:type="spellEnd"/>
            <w:r w:rsidRPr="008826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639">
              <w:rPr>
                <w:rFonts w:ascii="Times New Roman" w:hAnsi="Times New Roman" w:cs="Times New Roman"/>
              </w:rPr>
              <w:t>Patient</w:t>
            </w:r>
            <w:proofErr w:type="spellEnd"/>
            <w:r w:rsidRPr="008826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639">
              <w:rPr>
                <w:rFonts w:ascii="Times New Roman" w:hAnsi="Times New Roman" w:cs="Times New Roman"/>
              </w:rPr>
              <w:t>Care</w:t>
            </w:r>
            <w:proofErr w:type="spellEnd"/>
            <w:r w:rsidRPr="00882639">
              <w:rPr>
                <w:rFonts w:ascii="Times New Roman" w:hAnsi="Times New Roman" w:cs="Times New Roman"/>
              </w:rPr>
              <w:t>-IV</w:t>
            </w:r>
          </w:p>
        </w:tc>
      </w:tr>
      <w:tr w:rsidR="00147310" w:rsidRPr="006A26BD" w14:paraId="5C26233D" w14:textId="77777777" w:rsidTr="00971A9C">
        <w:trPr>
          <w:jc w:val="center"/>
        </w:trPr>
        <w:tc>
          <w:tcPr>
            <w:tcW w:w="1466" w:type="dxa"/>
            <w:vAlign w:val="center"/>
          </w:tcPr>
          <w:p w14:paraId="4EF4C1B5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BD">
              <w:rPr>
                <w:rFonts w:ascii="Times New Roman" w:hAnsi="Times New Roman" w:cs="Times New Roman"/>
                <w:b/>
              </w:rPr>
              <w:t>16:00-16:40</w:t>
            </w:r>
          </w:p>
        </w:tc>
        <w:tc>
          <w:tcPr>
            <w:tcW w:w="1511" w:type="dxa"/>
            <w:vAlign w:val="center"/>
          </w:tcPr>
          <w:p w14:paraId="1EB8291A" w14:textId="77777777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0D96F3" w14:textId="77777777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664AD37" w14:textId="77777777" w:rsidR="00147310" w:rsidRPr="006A26BD" w:rsidRDefault="00147310" w:rsidP="0014731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2F55CEA7" w14:textId="7777777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9E5B4F0" w14:textId="52540927" w:rsidR="00147310" w:rsidRPr="006A26BD" w:rsidRDefault="00147310" w:rsidP="0014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Counseling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</w:t>
            </w:r>
            <w:proofErr w:type="spellEnd"/>
          </w:p>
        </w:tc>
        <w:tc>
          <w:tcPr>
            <w:tcW w:w="1486" w:type="dxa"/>
          </w:tcPr>
          <w:p w14:paraId="4C5B0D9D" w14:textId="22DFCDA2" w:rsidR="00147310" w:rsidRPr="0015662B" w:rsidRDefault="00147310" w:rsidP="0014731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82639">
              <w:rPr>
                <w:rFonts w:ascii="Times New Roman" w:hAnsi="Times New Roman" w:cs="Times New Roman"/>
              </w:rPr>
              <w:t>Emergency</w:t>
            </w:r>
            <w:proofErr w:type="spellEnd"/>
            <w:r w:rsidRPr="008826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639">
              <w:rPr>
                <w:rFonts w:ascii="Times New Roman" w:hAnsi="Times New Roman" w:cs="Times New Roman"/>
              </w:rPr>
              <w:t>Patient</w:t>
            </w:r>
            <w:proofErr w:type="spellEnd"/>
            <w:r w:rsidRPr="008826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639">
              <w:rPr>
                <w:rFonts w:ascii="Times New Roman" w:hAnsi="Times New Roman" w:cs="Times New Roman"/>
              </w:rPr>
              <w:t>Care</w:t>
            </w:r>
            <w:proofErr w:type="spellEnd"/>
            <w:r w:rsidRPr="00882639">
              <w:rPr>
                <w:rFonts w:ascii="Times New Roman" w:hAnsi="Times New Roman" w:cs="Times New Roman"/>
              </w:rPr>
              <w:t>-IV</w:t>
            </w:r>
          </w:p>
        </w:tc>
      </w:tr>
    </w:tbl>
    <w:p w14:paraId="74581979" w14:textId="77777777" w:rsidR="006A26BD" w:rsidRPr="006A26BD" w:rsidRDefault="006A26BD">
      <w:pPr>
        <w:rPr>
          <w:rFonts w:ascii="Times New Roman" w:hAnsi="Times New Roman" w:cs="Times New Roman"/>
        </w:rPr>
      </w:pPr>
    </w:p>
    <w:sectPr w:rsidR="006A26BD" w:rsidRPr="006A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7A6B" w14:textId="77777777" w:rsidR="00181866" w:rsidRDefault="00181866" w:rsidP="006A26BD">
      <w:pPr>
        <w:spacing w:after="0" w:line="240" w:lineRule="auto"/>
      </w:pPr>
      <w:r>
        <w:separator/>
      </w:r>
    </w:p>
  </w:endnote>
  <w:endnote w:type="continuationSeparator" w:id="0">
    <w:p w14:paraId="6699C1AE" w14:textId="77777777" w:rsidR="00181866" w:rsidRDefault="00181866" w:rsidP="006A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C9BE" w14:textId="77777777" w:rsidR="00181866" w:rsidRDefault="00181866" w:rsidP="006A26BD">
      <w:pPr>
        <w:spacing w:after="0" w:line="240" w:lineRule="auto"/>
      </w:pPr>
      <w:r>
        <w:separator/>
      </w:r>
    </w:p>
  </w:footnote>
  <w:footnote w:type="continuationSeparator" w:id="0">
    <w:p w14:paraId="79493806" w14:textId="77777777" w:rsidR="00181866" w:rsidRDefault="00181866" w:rsidP="006A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2ECC"/>
    <w:rsid w:val="00147310"/>
    <w:rsid w:val="0015662B"/>
    <w:rsid w:val="00181866"/>
    <w:rsid w:val="001C2ECC"/>
    <w:rsid w:val="00277343"/>
    <w:rsid w:val="00311639"/>
    <w:rsid w:val="003462C5"/>
    <w:rsid w:val="00364610"/>
    <w:rsid w:val="006A26BD"/>
    <w:rsid w:val="008917EA"/>
    <w:rsid w:val="00A63C9F"/>
    <w:rsid w:val="00C62F57"/>
    <w:rsid w:val="00CD6425"/>
    <w:rsid w:val="00F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ABD3"/>
  <w15:chartTrackingRefBased/>
  <w15:docId w15:val="{52ACC26E-2272-405F-AA6B-30F45830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BD"/>
    <w:rPr>
      <w:rFonts w:eastAsiaTheme="minorEastAsia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C2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2E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2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2E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2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2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2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2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2E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2E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2E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2ECC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2ECC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2E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2E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2E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2E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2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2E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2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2E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2E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2E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2ECC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2E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2ECC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2ECC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6A26BD"/>
    <w:pPr>
      <w:spacing w:after="0" w:line="240" w:lineRule="auto"/>
    </w:pPr>
    <w:rPr>
      <w:rFonts w:eastAsiaTheme="minorEastAsia"/>
      <w:kern w:val="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26B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2025-02-21T09:13:00Z</dcterms:created>
  <dcterms:modified xsi:type="dcterms:W3CDTF">2025-02-25T15:51:00Z</dcterms:modified>
</cp:coreProperties>
</file>